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FE" w:rsidRPr="00DF711D" w:rsidRDefault="003C29FE" w:rsidP="003C29FE">
      <w:pPr>
        <w:spacing w:before="200" w:line="240" w:lineRule="auto"/>
        <w:jc w:val="center"/>
        <w:rPr>
          <w:rFonts w:ascii="HelveticaNeueLT Std Med" w:eastAsia="Calibri" w:hAnsi="HelveticaNeueLT Std Med" w:cs="HelveticaNeueLT Std Med"/>
          <w:b/>
          <w:bCs/>
        </w:rPr>
      </w:pPr>
      <w:r w:rsidRPr="00DF711D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t>SOURCE SELECTION CRITERIA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88"/>
        <w:gridCol w:w="4704"/>
        <w:gridCol w:w="1650"/>
        <w:gridCol w:w="5328"/>
      </w:tblGrid>
      <w:tr w:rsidR="003C29FE" w:rsidRPr="00DF711D" w:rsidTr="006B1DA6">
        <w:trPr>
          <w:trHeight w:val="171"/>
        </w:trPr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</w:rPr>
            </w:pPr>
            <w:r w:rsidRPr="00DF711D">
              <w:rPr>
                <w:rFonts w:ascii="HelveticaNeueLT Std Med" w:eastAsia="Calibri" w:hAnsi="HelveticaNeueLT Std Med" w:cs="HelveticaNeueLT Std Med"/>
              </w:rPr>
              <w:t>Project Title: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50" w:type="dxa"/>
            <w:tcBorders>
              <w:top w:val="nil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ind w:right="-337"/>
              <w:rPr>
                <w:rFonts w:ascii="HelveticaNeueLT Std Med" w:eastAsia="Calibri" w:hAnsi="HelveticaNeueLT Std Med" w:cs="HelveticaNeueLT Std Med"/>
              </w:rPr>
            </w:pPr>
            <w:r w:rsidRPr="00DF711D">
              <w:rPr>
                <w:rFonts w:ascii="HelveticaNeueLT Std Med" w:eastAsia="Calibri" w:hAnsi="HelveticaNeueLT Std Med" w:cs="HelveticaNeueLT Std Med"/>
              </w:rPr>
              <w:t>Date Prepared: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C29FE" w:rsidRPr="00DF711D" w:rsidRDefault="003C29FE" w:rsidP="003C29FE">
      <w:pPr>
        <w:spacing w:after="254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2083"/>
        <w:gridCol w:w="2318"/>
        <w:gridCol w:w="2040"/>
        <w:gridCol w:w="2213"/>
        <w:gridCol w:w="2304"/>
      </w:tblGrid>
      <w:tr w:rsidR="003C29FE" w:rsidRPr="00DF711D" w:rsidTr="006B1DA6">
        <w:trPr>
          <w:trHeight w:hRule="exact" w:val="30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bookmarkStart w:id="0" w:name="A"/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"A" \o "Describe what a 1 means for the criteria. For example, for experience, it may mean that the bidder has no prior experience."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1</w:t>
            </w:r>
            <w:bookmarkEnd w:id="0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B"/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"B" \o "Describe what a 2 means for the criteria. For example, for experience, it may mean that the bidder has done one similar job."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2</w:t>
            </w:r>
            <w:bookmarkEnd w:id="1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C"/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"C" \o "Describe what a 3 means for the criteria. For example, for experience, it may mean that the bidder has done three to five similar jobs."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3</w:t>
            </w:r>
            <w:bookmarkEnd w:id="2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D"/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"D" \o "Describe what a 4 means for the criteria. For example, for experience, it may mean that the bidder has done five to ten similar jobs."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4</w:t>
            </w:r>
            <w:bookmarkEnd w:id="3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E"/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"E" \o "Describe what a 5 means for the criteria. For example, for experience, it may mean that the job is the bidder’s core competency."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5</w:t>
            </w:r>
            <w:bookmarkEnd w:id="4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3C29FE" w:rsidRPr="00DF711D" w:rsidTr="006B1DA6">
        <w:trPr>
          <w:trHeight w:hRule="exact" w:val="55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1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2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3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4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3C29FE" w:rsidRPr="00DF711D" w:rsidTr="006B1DA6">
        <w:trPr>
          <w:trHeight w:hRule="exact" w:val="566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5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C29FE" w:rsidRPr="00DF711D" w:rsidRDefault="003C29FE" w:rsidP="003C29FE">
      <w:pPr>
        <w:spacing w:after="298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80"/>
        <w:gridCol w:w="1387"/>
        <w:gridCol w:w="1675"/>
        <w:gridCol w:w="1666"/>
        <w:gridCol w:w="1694"/>
        <w:gridCol w:w="1680"/>
        <w:gridCol w:w="1685"/>
        <w:gridCol w:w="1612"/>
      </w:tblGrid>
      <w:tr w:rsidR="003C29FE" w:rsidRPr="00DF711D" w:rsidTr="006B1DA6">
        <w:trPr>
          <w:trHeight w:hRule="exact" w:val="54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bookmarkStart w:id="5" w:name="Weight"/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"Weight" \o "Enter the weight for each criterion. Total weight for all criteria must equal 100%."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Weight</w:t>
            </w:r>
            <w:bookmarkEnd w:id="5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Candidate_1_Rating"/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spacing w:line="240" w:lineRule="exact"/>
              <w:ind w:left="106" w:right="11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"Candidate_1_Rating" \o "Enter the rating per the criteria above."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Candidate 1 Rating</w:t>
            </w:r>
            <w:bookmarkEnd w:id="6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7" w:name="Candidate_1_Score"/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spacing w:line="240" w:lineRule="exact"/>
              <w:ind w:left="110" w:right="96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"Candidate_1_Score" \o "Multiply the weight times the rating."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Candidate 1 Score</w:t>
            </w:r>
            <w:bookmarkEnd w:id="7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spacing w:line="240" w:lineRule="exact"/>
              <w:ind w:left="125" w:right="11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Candidate 2 Rating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spacing w:line="240" w:lineRule="exact"/>
              <w:ind w:left="110" w:right="11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Candidate 2 Score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spacing w:line="240" w:lineRule="exact"/>
              <w:ind w:left="110" w:right="115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Candidate 3 Rating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spacing w:line="240" w:lineRule="exact"/>
              <w:ind w:left="115" w:right="13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Candidate 3 Score</w:t>
            </w:r>
          </w:p>
        </w:tc>
      </w:tr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4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t>Criteria 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  <w:bookmarkStart w:id="8" w:name="Totals"/>
      <w:tr w:rsidR="003C29FE" w:rsidRPr="00DF711D" w:rsidTr="006B1DA6">
        <w:trPr>
          <w:trHeight w:hRule="exact" w:val="557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131211" w:rsidP="00A13006">
            <w:pPr>
              <w:shd w:val="clear" w:color="auto" w:fill="FFFFFF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F711D"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"Totals" \o "Sum the scores for each candidate." </w:instrText>
            </w:r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3C29FE" w:rsidRPr="00DF711D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Totals</w:t>
            </w:r>
            <w:bookmarkEnd w:id="8"/>
            <w:r w:rsidRPr="00DF711D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9FE" w:rsidRPr="00DF711D" w:rsidRDefault="003C29FE" w:rsidP="003C29FE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auto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5" w:color="auto" w:fill="FFFFFF"/>
          </w:tcPr>
          <w:p w:rsidR="003C29FE" w:rsidRPr="00DF711D" w:rsidRDefault="003C29FE" w:rsidP="003C29FE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  <w:shd w:val="pct25" w:color="auto" w:fill="auto"/>
              </w:rPr>
            </w:pPr>
          </w:p>
        </w:tc>
      </w:tr>
    </w:tbl>
    <w:p w:rsidR="00343E27" w:rsidRPr="00DF711D" w:rsidRDefault="000107CD"/>
    <w:sectPr w:rsidR="00343E27" w:rsidRPr="00DF711D" w:rsidSect="003C29FE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FE" w:rsidRDefault="003C29FE" w:rsidP="003C29FE">
      <w:pPr>
        <w:spacing w:after="0" w:line="240" w:lineRule="auto"/>
      </w:pPr>
      <w:r>
        <w:separator/>
      </w:r>
    </w:p>
  </w:endnote>
  <w:endnote w:type="continuationSeparator" w:id="0">
    <w:p w:rsidR="003C29FE" w:rsidRDefault="003C29FE" w:rsidP="003C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FE" w:rsidRPr="00F860A9" w:rsidRDefault="003C29FE" w:rsidP="003C29FE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1</w:t>
    </w:r>
  </w:p>
  <w:p w:rsidR="003C29FE" w:rsidRDefault="003C29FE">
    <w:pPr>
      <w:pStyle w:val="Footer"/>
    </w:pPr>
  </w:p>
  <w:p w:rsidR="003C29FE" w:rsidRDefault="003C29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FE" w:rsidRDefault="003C29FE" w:rsidP="003C29FE">
      <w:pPr>
        <w:spacing w:after="0" w:line="240" w:lineRule="auto"/>
      </w:pPr>
      <w:r>
        <w:separator/>
      </w:r>
    </w:p>
  </w:footnote>
  <w:footnote w:type="continuationSeparator" w:id="0">
    <w:p w:rsidR="003C29FE" w:rsidRDefault="003C29FE" w:rsidP="003C2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12289">
      <o:colormenu v:ext="edit" fillcolor="none [2109]" stroke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C29FE"/>
    <w:rsid w:val="000107CD"/>
    <w:rsid w:val="00131211"/>
    <w:rsid w:val="001F0C6B"/>
    <w:rsid w:val="0039392A"/>
    <w:rsid w:val="003C29FE"/>
    <w:rsid w:val="005E4145"/>
    <w:rsid w:val="0080604B"/>
    <w:rsid w:val="0081500A"/>
    <w:rsid w:val="008F05EC"/>
    <w:rsid w:val="00A13006"/>
    <w:rsid w:val="00B21C36"/>
    <w:rsid w:val="00B609EB"/>
    <w:rsid w:val="00D4606A"/>
    <w:rsid w:val="00DB4131"/>
    <w:rsid w:val="00DF711D"/>
    <w:rsid w:val="00E85FCB"/>
    <w:rsid w:val="00EC6E06"/>
    <w:rsid w:val="00F1354C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fillcolor="none [2109]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FE"/>
  </w:style>
  <w:style w:type="paragraph" w:styleId="Footer">
    <w:name w:val="footer"/>
    <w:basedOn w:val="Normal"/>
    <w:link w:val="FooterChar"/>
    <w:uiPriority w:val="99"/>
    <w:unhideWhenUsed/>
    <w:rsid w:val="003C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FE"/>
  </w:style>
  <w:style w:type="character" w:styleId="CommentReference">
    <w:name w:val="annotation reference"/>
    <w:basedOn w:val="DefaultParagraphFont"/>
    <w:uiPriority w:val="99"/>
    <w:semiHidden/>
    <w:unhideWhenUsed/>
    <w:rsid w:val="00D46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7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FE"/>
  </w:style>
  <w:style w:type="paragraph" w:styleId="Footer">
    <w:name w:val="footer"/>
    <w:basedOn w:val="Normal"/>
    <w:link w:val="FooterChar"/>
    <w:uiPriority w:val="99"/>
    <w:unhideWhenUsed/>
    <w:rsid w:val="003C2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FE"/>
  </w:style>
  <w:style w:type="character" w:styleId="CommentReference">
    <w:name w:val="annotation reference"/>
    <w:basedOn w:val="DefaultParagraphFont"/>
    <w:uiPriority w:val="99"/>
    <w:semiHidden/>
    <w:unhideWhenUsed/>
    <w:rsid w:val="00D46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Odum, Amy - Hoboken</dc:creator>
  <cp:lastModifiedBy>a.raja</cp:lastModifiedBy>
  <cp:revision>10</cp:revision>
  <dcterms:created xsi:type="dcterms:W3CDTF">2013-08-01T09:31:00Z</dcterms:created>
  <dcterms:modified xsi:type="dcterms:W3CDTF">2013-09-10T11:07:00Z</dcterms:modified>
</cp:coreProperties>
</file>